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DB76" w14:textId="77777777" w:rsidR="0028702C" w:rsidRDefault="0028702C" w:rsidP="00224010">
      <w:pPr>
        <w:jc w:val="center"/>
        <w:rPr>
          <w:rFonts w:asciiTheme="minorHAnsi" w:hAnsiTheme="minorHAnsi" w:cstheme="minorHAnsi"/>
          <w:b/>
          <w:color w:val="7030A0"/>
          <w:sz w:val="48"/>
          <w:szCs w:val="48"/>
          <w:shd w:val="clear" w:color="auto" w:fill="FFFFFF"/>
        </w:rPr>
      </w:pPr>
    </w:p>
    <w:p w14:paraId="7415F149" w14:textId="6EE6C8F1" w:rsidR="00290E59" w:rsidRPr="0028702C" w:rsidRDefault="00290E59" w:rsidP="00224010">
      <w:pPr>
        <w:jc w:val="center"/>
        <w:rPr>
          <w:rFonts w:asciiTheme="minorHAnsi" w:hAnsiTheme="minorHAnsi" w:cstheme="minorHAnsi"/>
          <w:b/>
          <w:color w:val="7030A0"/>
          <w:sz w:val="48"/>
          <w:szCs w:val="48"/>
          <w:shd w:val="clear" w:color="auto" w:fill="FFFFFF"/>
        </w:rPr>
      </w:pPr>
      <w:r w:rsidRPr="0028702C">
        <w:rPr>
          <w:rFonts w:asciiTheme="minorHAnsi" w:hAnsiTheme="minorHAnsi" w:cstheme="minorHAnsi"/>
          <w:b/>
          <w:color w:val="7030A0"/>
          <w:sz w:val="48"/>
          <w:szCs w:val="48"/>
          <w:shd w:val="clear" w:color="auto" w:fill="FFFFFF"/>
        </w:rPr>
        <w:t>GATHERING OF ANGELS</w:t>
      </w:r>
      <w:r w:rsidR="006B243B">
        <w:rPr>
          <w:rFonts w:asciiTheme="minorHAnsi" w:hAnsiTheme="minorHAnsi" w:cstheme="minorHAnsi"/>
          <w:b/>
          <w:color w:val="7030A0"/>
          <w:sz w:val="48"/>
          <w:szCs w:val="48"/>
          <w:shd w:val="clear" w:color="auto" w:fill="FFFFFF"/>
        </w:rPr>
        <w:t xml:space="preserve"> WORKSHOP</w:t>
      </w:r>
    </w:p>
    <w:p w14:paraId="0FFA25F2" w14:textId="77777777" w:rsidR="000E3A8E" w:rsidRPr="0028702C" w:rsidRDefault="000E3A8E" w:rsidP="000E3A8E">
      <w:pPr>
        <w:rPr>
          <w:rFonts w:asciiTheme="minorHAnsi" w:hAnsiTheme="minorHAnsi" w:cstheme="minorHAnsi"/>
          <w:b/>
          <w:color w:val="7030A0"/>
          <w:shd w:val="clear" w:color="auto" w:fill="FFFFFF"/>
        </w:rPr>
      </w:pPr>
    </w:p>
    <w:p w14:paraId="23F03E94" w14:textId="4BCB3964" w:rsidR="00290E59" w:rsidRPr="0028702C" w:rsidRDefault="000E3A8E" w:rsidP="0028702C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</w:rPr>
      </w:pPr>
      <w:r w:rsidRPr="0028702C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</w:rPr>
        <w:t>Learn to Connect &amp;</w:t>
      </w:r>
      <w:r w:rsidR="00290E59" w:rsidRPr="0028702C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</w:rPr>
        <w:t xml:space="preserve"> Communicate with Your Guardian Angel and God </w:t>
      </w:r>
      <w:r w:rsidRPr="0028702C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</w:rPr>
        <w:t>T</w:t>
      </w:r>
      <w:r w:rsidR="00A45F89" w:rsidRPr="0028702C">
        <w:rPr>
          <w:rFonts w:asciiTheme="minorHAnsi" w:hAnsiTheme="minorHAnsi" w:cstheme="minorHAnsi"/>
          <w:b/>
          <w:color w:val="7030A0"/>
          <w:sz w:val="28"/>
          <w:szCs w:val="28"/>
          <w:shd w:val="clear" w:color="auto" w:fill="FFFFFF"/>
        </w:rPr>
        <w:t>eam!</w:t>
      </w:r>
    </w:p>
    <w:p w14:paraId="529D81D7" w14:textId="77777777" w:rsidR="00290E59" w:rsidRPr="0028702C" w:rsidRDefault="00290E59" w:rsidP="00224010">
      <w:pPr>
        <w:jc w:val="center"/>
        <w:rPr>
          <w:rFonts w:asciiTheme="minorHAnsi" w:hAnsiTheme="minorHAnsi" w:cstheme="minorHAnsi"/>
          <w:b/>
          <w:color w:val="404040" w:themeColor="text1" w:themeTint="BF"/>
          <w:shd w:val="clear" w:color="auto" w:fill="FFFFFF"/>
        </w:rPr>
      </w:pPr>
    </w:p>
    <w:p w14:paraId="5B38D93A" w14:textId="77777777" w:rsidR="0028702C" w:rsidRPr="0028702C" w:rsidRDefault="00290E59" w:rsidP="006B4FEE">
      <w:pPr>
        <w:jc w:val="center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This fun filled 2-day workshop was created by Spirit to enhance your understanding of the </w:t>
      </w:r>
      <w:r w:rsidR="0028702C"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connection between humans and the Spirit World. We will explore your personal </w:t>
      </w:r>
      <w:proofErr w:type="gramStart"/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awareness</w:t>
      </w:r>
      <w:proofErr w:type="gramEnd"/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</w:t>
      </w:r>
    </w:p>
    <w:p w14:paraId="7F8AF948" w14:textId="2EF27890" w:rsidR="00290E59" w:rsidRPr="0028702C" w:rsidRDefault="00290E59" w:rsidP="006B4FEE">
      <w:pPr>
        <w:jc w:val="center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and attune to your</w:t>
      </w:r>
      <w:r w:rsidR="0028702C"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</w:t>
      </w:r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Guardian Angel and God Team assigned in this migration.</w:t>
      </w:r>
    </w:p>
    <w:p w14:paraId="118A39BE" w14:textId="77777777" w:rsidR="00290E59" w:rsidRPr="0028702C" w:rsidRDefault="00290E59" w:rsidP="00224010">
      <w:pPr>
        <w:jc w:val="center"/>
        <w:rPr>
          <w:rFonts w:asciiTheme="minorHAnsi" w:hAnsiTheme="minorHAnsi" w:cstheme="minorHAnsi"/>
          <w:b/>
          <w:color w:val="404040" w:themeColor="text1" w:themeTint="BF"/>
          <w:shd w:val="clear" w:color="auto" w:fill="FFFFFF"/>
        </w:rPr>
      </w:pPr>
    </w:p>
    <w:p w14:paraId="5C10D309" w14:textId="77777777" w:rsidR="0028702C" w:rsidRDefault="0028702C" w:rsidP="00A45F89">
      <w:pPr>
        <w:rPr>
          <w:rFonts w:asciiTheme="minorHAnsi" w:hAnsiTheme="minorHAnsi" w:cstheme="minorHAnsi"/>
          <w:b/>
          <w:bCs/>
          <w:color w:val="404040" w:themeColor="text1" w:themeTint="BF"/>
          <w:kern w:val="20"/>
          <w:sz w:val="26"/>
          <w:szCs w:val="26"/>
        </w:rPr>
      </w:pPr>
    </w:p>
    <w:p w14:paraId="41C10998" w14:textId="6877EECB" w:rsidR="00A45F89" w:rsidRPr="0028702C" w:rsidRDefault="00A45F89" w:rsidP="00A45F89">
      <w:pPr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  <w:u w:val="single"/>
        </w:rPr>
      </w:pPr>
      <w:r w:rsidRPr="0028702C">
        <w:rPr>
          <w:rFonts w:asciiTheme="minorHAnsi" w:hAnsiTheme="minorHAnsi" w:cstheme="minorHAnsi"/>
          <w:b/>
          <w:bCs/>
          <w:color w:val="404040" w:themeColor="text1" w:themeTint="BF"/>
          <w:kern w:val="20"/>
          <w:sz w:val="26"/>
          <w:szCs w:val="26"/>
        </w:rPr>
        <w:t>Instructor</w:t>
      </w:r>
      <w:r w:rsidRPr="0028702C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: Jason Car</w:t>
      </w:r>
      <w:r w:rsidR="003C4B2A" w:rsidRPr="0028702C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 xml:space="preserve">lson CQTP/I, 817-210-5999, </w:t>
      </w:r>
      <w:r w:rsidR="0028702C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H</w:t>
      </w:r>
      <w:r w:rsidR="003C4B2A" w:rsidRPr="0028702C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ello@JasonCarlsonAscension</w:t>
      </w:r>
      <w:r w:rsidRPr="0028702C">
        <w:rPr>
          <w:rFonts w:asciiTheme="minorHAnsi" w:hAnsiTheme="minorHAnsi" w:cstheme="minorHAnsi"/>
          <w:bCs/>
          <w:color w:val="404040" w:themeColor="text1" w:themeTint="BF"/>
          <w:kern w:val="20"/>
          <w:sz w:val="26"/>
          <w:szCs w:val="26"/>
        </w:rPr>
        <w:t>.com</w:t>
      </w:r>
    </w:p>
    <w:p w14:paraId="5B6EB921" w14:textId="77777777" w:rsidR="00A45F89" w:rsidRPr="0028702C" w:rsidRDefault="00A45F89" w:rsidP="00224010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</w:pPr>
    </w:p>
    <w:p w14:paraId="7ED5E7CA" w14:textId="317AEBAF" w:rsidR="00290E59" w:rsidRPr="0028702C" w:rsidRDefault="00290E59" w:rsidP="00224010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28702C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Date</w:t>
      </w:r>
      <w:r w:rsidR="003C4B2A" w:rsidRPr="0028702C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s</w:t>
      </w:r>
      <w:r w:rsidRPr="0028702C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:</w:t>
      </w:r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AB4124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="0023153C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/</w:t>
      </w:r>
      <w:r w:rsidR="00AB4124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2</w:t>
      </w:r>
      <w:r w:rsidR="0023153C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7 &amp; </w:t>
      </w:r>
      <w:r w:rsidR="00AB4124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="00226C92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/</w:t>
      </w:r>
      <w:r w:rsidR="00AB4124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2</w:t>
      </w:r>
      <w:r w:rsid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8</w:t>
      </w:r>
      <w:r w:rsidR="0079222D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/2</w:t>
      </w:r>
      <w:r w:rsid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4</w:t>
      </w:r>
      <w:r w:rsidR="003C4B2A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3517F7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(</w:t>
      </w:r>
      <w:r w:rsid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Sat &amp; Sun</w:t>
      </w:r>
      <w:r w:rsidR="0029193C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)</w:t>
      </w:r>
    </w:p>
    <w:p w14:paraId="6F2A324E" w14:textId="15D64EE0" w:rsidR="00290E59" w:rsidRPr="0028702C" w:rsidRDefault="00290E59" w:rsidP="00224010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28702C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>Time:</w:t>
      </w:r>
      <w:r w:rsidR="00D61CE6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10:00 am - </w:t>
      </w:r>
      <w:r w:rsidR="00226C92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5:3</w:t>
      </w:r>
      <w:r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0</w:t>
      </w:r>
      <w:r w:rsidR="00F719BA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pm both</w:t>
      </w:r>
      <w:r w:rsidR="00D61CE6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days</w:t>
      </w:r>
      <w:r w:rsidR="002D0D24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 (Central Time)</w:t>
      </w:r>
    </w:p>
    <w:p w14:paraId="340246D9" w14:textId="5827976E" w:rsidR="00224010" w:rsidRDefault="00F40644" w:rsidP="00224010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28702C">
        <w:rPr>
          <w:rFonts w:asciiTheme="minorHAnsi" w:hAnsiTheme="minorHAnsi" w:cstheme="minorHAnsi"/>
          <w:b/>
          <w:color w:val="404040" w:themeColor="text1" w:themeTint="BF"/>
          <w:sz w:val="26"/>
          <w:szCs w:val="26"/>
          <w:shd w:val="clear" w:color="auto" w:fill="FFFFFF"/>
        </w:rPr>
        <w:t xml:space="preserve">Participation Method: </w:t>
      </w:r>
      <w:r w:rsidR="0023153C" w:rsidRP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 xml:space="preserve">In-person in </w:t>
      </w:r>
      <w:r w:rsidR="0028702C"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Burleson, TX</w:t>
      </w:r>
    </w:p>
    <w:p w14:paraId="628FA517" w14:textId="77777777" w:rsidR="0028702C" w:rsidRDefault="0028702C" w:rsidP="00224010">
      <w:pPr>
        <w:rPr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</w:p>
    <w:p w14:paraId="174FF2C5" w14:textId="60720FC3" w:rsidR="0028702C" w:rsidRPr="000A7DF1" w:rsidRDefault="0028702C" w:rsidP="0028702C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/>
          <w:sz w:val="26"/>
          <w:szCs w:val="26"/>
        </w:rPr>
        <w:t>Workshop Fee:</w:t>
      </w:r>
      <w:r w:rsidRPr="000A7DF1"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sz w:val="26"/>
          <w:szCs w:val="26"/>
        </w:rPr>
        <w:t>Regular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Registration $</w:t>
      </w:r>
      <w:r>
        <w:rPr>
          <w:rFonts w:asciiTheme="minorHAnsi" w:hAnsiTheme="minorHAnsi" w:cstheme="minorHAnsi"/>
          <w:color w:val="404040" w:themeColor="text1" w:themeTint="BF"/>
          <w:sz w:val="26"/>
          <w:szCs w:val="26"/>
        </w:rPr>
        <w:t>3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50.00, Early Registration $</w:t>
      </w:r>
      <w:r>
        <w:rPr>
          <w:rFonts w:asciiTheme="minorHAnsi" w:hAnsiTheme="minorHAnsi" w:cstheme="minorHAnsi"/>
          <w:color w:val="404040" w:themeColor="text1" w:themeTint="BF"/>
          <w:sz w:val="26"/>
          <w:szCs w:val="26"/>
        </w:rPr>
        <w:t>300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.00 (21 days before workshop), Repeaters $2</w:t>
      </w:r>
      <w:r>
        <w:rPr>
          <w:rFonts w:asciiTheme="minorHAnsi" w:hAnsiTheme="minorHAnsi" w:cstheme="minorHAnsi"/>
          <w:color w:val="404040" w:themeColor="text1" w:themeTint="BF"/>
          <w:sz w:val="26"/>
          <w:szCs w:val="26"/>
        </w:rPr>
        <w:t>00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.00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br/>
      </w:r>
    </w:p>
    <w:p w14:paraId="71213998" w14:textId="77777777" w:rsidR="0028702C" w:rsidRPr="000A7DF1" w:rsidRDefault="0028702C" w:rsidP="0028702C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0A7DF1">
        <w:rPr>
          <w:rFonts w:asciiTheme="minorHAnsi" w:hAnsiTheme="minorHAnsi" w:cstheme="minorHAnsi"/>
          <w:color w:val="FF0000"/>
          <w:sz w:val="26"/>
          <w:szCs w:val="26"/>
          <w:shd w:val="clear" w:color="auto" w:fill="FFFFFF"/>
        </w:rPr>
        <w:br/>
      </w:r>
      <w:r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t>Secure your Early Registration with a $100.00 non-refundable deposit! (21 days before workshop)</w:t>
      </w:r>
      <w:r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br/>
      </w:r>
      <w:r w:rsidRPr="000A7DF1">
        <w:rPr>
          <w:rFonts w:asciiTheme="minorHAnsi" w:hAnsiTheme="minorHAnsi" w:cstheme="minorHAnsi"/>
          <w:color w:val="FF0000"/>
          <w:sz w:val="26"/>
          <w:szCs w:val="26"/>
          <w:u w:val="single"/>
          <w:shd w:val="clear" w:color="auto" w:fill="FFFFFF"/>
        </w:rPr>
        <w:br/>
      </w:r>
    </w:p>
    <w:p w14:paraId="22AB67BE" w14:textId="77777777" w:rsidR="0028702C" w:rsidRPr="000A7DF1" w:rsidRDefault="0028702C" w:rsidP="0028702C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0A7DF1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>Payment Methods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: Card, check, money order or PayPal (paypal.me/jacarlson7), Venmo (@Jason-Carlson-07) or Cash App ($JasonCarlson07) on request. Mailing address: PO Box 3758, Burleson, TX 76097. Make checks out to Jason Carlson.</w:t>
      </w:r>
    </w:p>
    <w:p w14:paraId="24B7B0AD" w14:textId="77777777" w:rsidR="0028702C" w:rsidRPr="000A7DF1" w:rsidRDefault="0028702C" w:rsidP="0028702C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</w:p>
    <w:p w14:paraId="3601AFB8" w14:textId="77777777" w:rsidR="0028702C" w:rsidRPr="000A7DF1" w:rsidRDefault="0028702C" w:rsidP="0028702C">
      <w:pPr>
        <w:rPr>
          <w:rFonts w:asciiTheme="minorHAnsi" w:hAnsiTheme="minorHAnsi" w:cstheme="minorHAnsi"/>
          <w:b/>
          <w:sz w:val="26"/>
          <w:szCs w:val="26"/>
        </w:rPr>
      </w:pPr>
      <w:r w:rsidRPr="000A7DF1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  <w:t>To Register:</w:t>
      </w:r>
      <w:r w:rsidRPr="000A7DF1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email or text your name, address, phone number &amp; preferred payment method to Jason at Hello@JasonCarlsonAscension.com or 817-210-5999. Jason will follow up with you to get you registered.</w:t>
      </w:r>
    </w:p>
    <w:p w14:paraId="6934528E" w14:textId="77777777" w:rsidR="0028702C" w:rsidRPr="0028702C" w:rsidRDefault="0028702C" w:rsidP="00224010">
      <w:pPr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</w:p>
    <w:p w14:paraId="3AA447A1" w14:textId="77777777" w:rsidR="00290E59" w:rsidRPr="0028702C" w:rsidRDefault="00290E59" w:rsidP="00224010">
      <w:pPr>
        <w:rPr>
          <w:rFonts w:asciiTheme="minorHAnsi" w:hAnsiTheme="minorHAnsi" w:cstheme="minorHAnsi"/>
          <w:color w:val="404040" w:themeColor="text1" w:themeTint="BF"/>
          <w:shd w:val="clear" w:color="auto" w:fill="FFFFFF"/>
        </w:rPr>
      </w:pPr>
    </w:p>
    <w:p w14:paraId="7B168E34" w14:textId="77777777" w:rsidR="00290E59" w:rsidRPr="0028702C" w:rsidRDefault="00290E59" w:rsidP="00224010">
      <w:pPr>
        <w:rPr>
          <w:rFonts w:asciiTheme="minorHAnsi" w:hAnsiTheme="minorHAnsi" w:cstheme="minorHAnsi"/>
          <w:i/>
          <w:color w:val="404040" w:themeColor="text1" w:themeTint="BF"/>
        </w:rPr>
      </w:pPr>
    </w:p>
    <w:p w14:paraId="2B5A62E5" w14:textId="77777777" w:rsidR="00290E59" w:rsidRPr="0028702C" w:rsidRDefault="00290E59" w:rsidP="0028702C">
      <w:pPr>
        <w:rPr>
          <w:rFonts w:asciiTheme="minorHAnsi" w:hAnsiTheme="minorHAnsi" w:cstheme="minorHAnsi"/>
          <w:b/>
          <w:bCs/>
          <w:color w:val="7030A0"/>
          <w:kern w:val="20"/>
          <w:sz w:val="26"/>
          <w:szCs w:val="26"/>
        </w:rPr>
      </w:pPr>
      <w:r w:rsidRPr="0028702C">
        <w:rPr>
          <w:rFonts w:asciiTheme="minorHAnsi" w:hAnsiTheme="minorHAnsi" w:cstheme="minorHAnsi"/>
          <w:b/>
          <w:bCs/>
          <w:color w:val="7030A0"/>
          <w:kern w:val="20"/>
          <w:sz w:val="26"/>
          <w:szCs w:val="26"/>
        </w:rPr>
        <w:t>Some of the things you will experience and learn:</w:t>
      </w:r>
    </w:p>
    <w:p w14:paraId="4590A45D" w14:textId="60AA7A16" w:rsidR="00290E59" w:rsidRPr="0028702C" w:rsidRDefault="00AE1B35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How to create</w:t>
      </w:r>
      <w:r w:rsidR="00290E59"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 xml:space="preserve"> a sacred space</w:t>
      </w:r>
    </w:p>
    <w:p w14:paraId="58FE4DF7" w14:textId="77777777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Learn techniques to connect with each member of Your God Team</w:t>
      </w:r>
    </w:p>
    <w:p w14:paraId="2F01CFD4" w14:textId="77777777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Enhance and embrace your Higher Sensory Perception</w:t>
      </w:r>
    </w:p>
    <w:p w14:paraId="738EBC59" w14:textId="77777777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 xml:space="preserve">Receive and understand intuitive information through your </w:t>
      </w:r>
      <w:proofErr w:type="gramStart"/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chakras</w:t>
      </w:r>
      <w:proofErr w:type="gramEnd"/>
    </w:p>
    <w:p w14:paraId="45DC9559" w14:textId="657A5D4F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 xml:space="preserve">Learn about the Universal language, icons and </w:t>
      </w:r>
      <w:proofErr w:type="gramStart"/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symbols</w:t>
      </w:r>
      <w:proofErr w:type="gramEnd"/>
    </w:p>
    <w:p w14:paraId="3A5A4A47" w14:textId="77777777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 xml:space="preserve">Receive angelic messages throughout the </w:t>
      </w:r>
      <w:proofErr w:type="gramStart"/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workshop</w:t>
      </w:r>
      <w:proofErr w:type="gramEnd"/>
    </w:p>
    <w:p w14:paraId="34E0628E" w14:textId="77777777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 xml:space="preserve">Learn basic muscle testing and pendulum </w:t>
      </w:r>
      <w:proofErr w:type="gramStart"/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techniques</w:t>
      </w:r>
      <w:proofErr w:type="gramEnd"/>
    </w:p>
    <w:p w14:paraId="1F31B67B" w14:textId="77777777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The importance of working with your God Team in your daily life</w:t>
      </w:r>
    </w:p>
    <w:p w14:paraId="51325ECE" w14:textId="77777777" w:rsidR="00290E59" w:rsidRPr="0028702C" w:rsidRDefault="00290E59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The importance of integrity and discernment and discipline</w:t>
      </w:r>
    </w:p>
    <w:p w14:paraId="146BE1AD" w14:textId="54C13441" w:rsidR="00290E59" w:rsidRPr="0028702C" w:rsidRDefault="00AE1B35" w:rsidP="002870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Included is an invaluable &amp; i</w:t>
      </w:r>
      <w:r w:rsidR="00290E59"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 xml:space="preserve">nformative 30-page </w:t>
      </w:r>
      <w:proofErr w:type="gramStart"/>
      <w:r w:rsidR="00290E59" w:rsidRPr="0028702C">
        <w:rPr>
          <w:rFonts w:asciiTheme="minorHAnsi" w:hAnsiTheme="minorHAnsi" w:cstheme="minorHAnsi"/>
          <w:bCs/>
          <w:color w:val="404040" w:themeColor="text1" w:themeTint="BF"/>
          <w:sz w:val="26"/>
          <w:szCs w:val="26"/>
        </w:rPr>
        <w:t>Guidebook</w:t>
      </w:r>
      <w:proofErr w:type="gramEnd"/>
    </w:p>
    <w:p w14:paraId="56A44B73" w14:textId="77777777" w:rsidR="006C4908" w:rsidRDefault="006C4908" w:rsidP="006C4908">
      <w:pPr>
        <w:jc w:val="center"/>
        <w:rPr>
          <w:b/>
          <w:color w:val="404040" w:themeColor="text1" w:themeTint="BF"/>
          <w:sz w:val="20"/>
          <w:szCs w:val="20"/>
        </w:rPr>
      </w:pPr>
    </w:p>
    <w:sectPr w:rsidR="006C4908" w:rsidSect="00FB27E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5A80"/>
    <w:multiLevelType w:val="multilevel"/>
    <w:tmpl w:val="499089C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34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59"/>
    <w:rsid w:val="000A3B01"/>
    <w:rsid w:val="000E3A8E"/>
    <w:rsid w:val="00151132"/>
    <w:rsid w:val="001A40AE"/>
    <w:rsid w:val="001F2053"/>
    <w:rsid w:val="00224010"/>
    <w:rsid w:val="00226C92"/>
    <w:rsid w:val="0023153C"/>
    <w:rsid w:val="00237539"/>
    <w:rsid w:val="0028702C"/>
    <w:rsid w:val="00290E59"/>
    <w:rsid w:val="0029193C"/>
    <w:rsid w:val="002A3736"/>
    <w:rsid w:val="002B045A"/>
    <w:rsid w:val="002D0D24"/>
    <w:rsid w:val="003517F7"/>
    <w:rsid w:val="003C4B2A"/>
    <w:rsid w:val="0047760B"/>
    <w:rsid w:val="004959C3"/>
    <w:rsid w:val="004F79E1"/>
    <w:rsid w:val="00533F7E"/>
    <w:rsid w:val="0058041E"/>
    <w:rsid w:val="00597D63"/>
    <w:rsid w:val="005E2F78"/>
    <w:rsid w:val="00691AF7"/>
    <w:rsid w:val="00693BF9"/>
    <w:rsid w:val="006B243B"/>
    <w:rsid w:val="006B4FEE"/>
    <w:rsid w:val="006C3BC9"/>
    <w:rsid w:val="006C4908"/>
    <w:rsid w:val="0079222D"/>
    <w:rsid w:val="007B7942"/>
    <w:rsid w:val="00841F9C"/>
    <w:rsid w:val="00873A3B"/>
    <w:rsid w:val="00877DE7"/>
    <w:rsid w:val="00957470"/>
    <w:rsid w:val="00967EC4"/>
    <w:rsid w:val="00984496"/>
    <w:rsid w:val="00A1784D"/>
    <w:rsid w:val="00A45F89"/>
    <w:rsid w:val="00AB4124"/>
    <w:rsid w:val="00AC2E70"/>
    <w:rsid w:val="00AE1B35"/>
    <w:rsid w:val="00B23A3E"/>
    <w:rsid w:val="00CB69E3"/>
    <w:rsid w:val="00D61CE6"/>
    <w:rsid w:val="00DC11A1"/>
    <w:rsid w:val="00DD0966"/>
    <w:rsid w:val="00E56185"/>
    <w:rsid w:val="00F166A1"/>
    <w:rsid w:val="00F40644"/>
    <w:rsid w:val="00F719BA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B485"/>
  <w15:chartTrackingRefBased/>
  <w15:docId w15:val="{3DBD0B6B-C5E8-6344-9AF2-FE34B32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E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lee</dc:creator>
  <cp:keywords/>
  <dc:description/>
  <cp:lastModifiedBy>Jason Carlson</cp:lastModifiedBy>
  <cp:revision>16</cp:revision>
  <cp:lastPrinted>2023-03-05T19:39:00Z</cp:lastPrinted>
  <dcterms:created xsi:type="dcterms:W3CDTF">2022-09-01T00:13:00Z</dcterms:created>
  <dcterms:modified xsi:type="dcterms:W3CDTF">2024-03-06T01:20:00Z</dcterms:modified>
</cp:coreProperties>
</file>