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DB76" w14:textId="77777777" w:rsidR="0028702C" w:rsidRDefault="0028702C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</w:p>
    <w:p w14:paraId="7BD0D8DC" w14:textId="50FEE593" w:rsidR="00FB52AF" w:rsidRDefault="009014B0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  <w:r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HEALING WITH</w:t>
      </w:r>
      <w:r w:rsidR="00290E59" w:rsidRPr="0028702C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 xml:space="preserve"> ANGELS</w:t>
      </w:r>
      <w:r w:rsidR="006B243B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 xml:space="preserve"> </w:t>
      </w:r>
    </w:p>
    <w:p w14:paraId="7415F149" w14:textId="55460F96" w:rsidR="00290E59" w:rsidRPr="00FB52AF" w:rsidRDefault="00FB52AF" w:rsidP="00224010">
      <w:pPr>
        <w:jc w:val="center"/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</w:pPr>
      <w:r w:rsidRPr="00FB52AF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>ADVANCED ENERGY MEDICINE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1764F618" w14:textId="456786FA" w:rsidR="009014B0" w:rsidRPr="009014B0" w:rsidRDefault="009014B0" w:rsidP="009014B0">
      <w:pPr>
        <w:jc w:val="center"/>
        <w:rPr>
          <w:rFonts w:asciiTheme="minorHAnsi" w:hAnsiTheme="minorHAnsi" w:cstheme="minorHAnsi"/>
          <w:b/>
          <w:bCs/>
          <w:i/>
          <w:iCs/>
          <w:color w:val="7030A0"/>
          <w:sz w:val="32"/>
          <w:szCs w:val="32"/>
          <w:shd w:val="clear" w:color="auto" w:fill="FFFFFF"/>
        </w:rPr>
      </w:pPr>
      <w:r w:rsidRPr="009014B0">
        <w:rPr>
          <w:rFonts w:asciiTheme="minorHAnsi" w:hAnsiTheme="minorHAnsi" w:cstheme="minorHAnsi"/>
          <w:b/>
          <w:bCs/>
          <w:i/>
          <w:iCs/>
          <w:color w:val="7030A0"/>
          <w:sz w:val="32"/>
          <w:szCs w:val="32"/>
          <w:shd w:val="clear" w:color="auto" w:fill="FFFFFF"/>
        </w:rPr>
        <w:t>Take your Energy Healing Practice to a new level!</w:t>
      </w:r>
      <w:r w:rsidRPr="00FB52AF">
        <w:rPr>
          <w:rFonts w:asciiTheme="minorHAnsi" w:hAnsiTheme="minorHAnsi" w:cstheme="minorHAnsi"/>
          <w:b/>
          <w:bCs/>
          <w:i/>
          <w:iCs/>
          <w:color w:val="7030A0"/>
          <w:sz w:val="32"/>
          <w:szCs w:val="32"/>
          <w:shd w:val="clear" w:color="auto" w:fill="FFFFFF"/>
        </w:rPr>
        <w:br/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15BB16D4" w14:textId="77777777" w:rsidR="009014B0" w:rsidRDefault="009014B0" w:rsidP="00224010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9014B0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Trusting your God Team assigned in this lifetime as you </w:t>
      </w:r>
      <w:proofErr w:type="gramStart"/>
      <w:r w:rsidRPr="00FB52AF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hone in on</w:t>
      </w:r>
      <w:proofErr w:type="gramEnd"/>
      <w:r w:rsidRPr="009014B0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your intuitive skills </w:t>
      </w:r>
    </w:p>
    <w:p w14:paraId="118A39BE" w14:textId="51C88C4C" w:rsidR="00290E59" w:rsidRPr="0028702C" w:rsidRDefault="009014B0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  <w:r w:rsidRPr="009014B0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allow the Angels to use you as a channel to promote healing at a deeper level.</w:t>
      </w:r>
    </w:p>
    <w:p w14:paraId="5C10D309" w14:textId="77777777" w:rsidR="0028702C" w:rsidRDefault="0028702C" w:rsidP="00A45F89">
      <w:pP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</w:pPr>
    </w:p>
    <w:p w14:paraId="41C10998" w14:textId="05C8C09A" w:rsidR="00A45F89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9014B0">
        <w:rPr>
          <w:rFonts w:asciiTheme="minorHAnsi" w:hAnsiTheme="minorHAnsi" w:cstheme="minorHAnsi"/>
          <w:b/>
          <w:color w:val="404040" w:themeColor="text1" w:themeTint="BF"/>
          <w:kern w:val="20"/>
          <w:sz w:val="26"/>
          <w:szCs w:val="26"/>
        </w:rPr>
        <w:t>*</w:t>
      </w:r>
      <w:r w:rsidR="009014B0" w:rsidRPr="009014B0">
        <w:rPr>
          <w:rFonts w:asciiTheme="minorHAnsi" w:hAnsiTheme="minorHAnsi" w:cstheme="minorHAnsi"/>
          <w:b/>
          <w:color w:val="404040" w:themeColor="text1" w:themeTint="BF"/>
          <w:kern w:val="20"/>
          <w:sz w:val="26"/>
          <w:szCs w:val="26"/>
        </w:rPr>
        <w:t>Prerequisites:</w:t>
      </w:r>
      <w:r w:rsidR="009014B0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 Gathering of Angels, Quantum-Touch Level 1 &amp; Level </w:t>
      </w:r>
      <w:r w:rsidR="00994DCF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4 (formerly Level 2)</w:t>
      </w:r>
    </w:p>
    <w:p w14:paraId="2D699ADA" w14:textId="09D45CDD" w:rsidR="009014B0" w:rsidRDefault="009014B0" w:rsidP="009014B0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: Jason Carlson CQTP/I, 817-210-5999, </w:t>
      </w:r>
      <w:r w:rsidRPr="009014B0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Hello@JasonCarlsonAscension.com</w:t>
      </w:r>
      <w: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 </w:t>
      </w:r>
    </w:p>
    <w:p w14:paraId="165DF416" w14:textId="77777777" w:rsidR="009014B0" w:rsidRDefault="009014B0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</w:pPr>
    </w:p>
    <w:p w14:paraId="7ED5E7CA" w14:textId="04621B50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12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,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12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7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12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8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/25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Sat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,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Sun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, Mon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60B48D12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9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:00 am - 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</w:t>
      </w:r>
      <w:r w:rsidR="00F719BA" w:rsidRPr="009014B0">
        <w:rPr>
          <w:rFonts w:asciiTheme="minorHAnsi" w:hAnsiTheme="minorHAnsi" w:cstheme="minorHAnsi"/>
          <w:color w:val="404040"/>
          <w:sz w:val="26"/>
          <w:szCs w:val="26"/>
          <w:shd w:val="clear" w:color="auto" w:fill="FFFFFF"/>
        </w:rPr>
        <w:t>both</w:t>
      </w:r>
      <w:r w:rsidR="00D61CE6" w:rsidRPr="009014B0">
        <w:rPr>
          <w:rFonts w:asciiTheme="minorHAnsi" w:hAnsiTheme="minorHAnsi" w:cstheme="minorHAnsi"/>
          <w:color w:val="404040"/>
          <w:sz w:val="26"/>
          <w:szCs w:val="26"/>
          <w:shd w:val="clear" w:color="auto" w:fill="FFFFFF"/>
        </w:rPr>
        <w:t xml:space="preserve"> days</w:t>
      </w:r>
      <w:r w:rsidR="002D0D24" w:rsidRPr="009014B0">
        <w:rPr>
          <w:rFonts w:asciiTheme="minorHAnsi" w:hAnsiTheme="minorHAnsi" w:cstheme="minorHAnsi"/>
          <w:color w:val="404040"/>
          <w:sz w:val="26"/>
          <w:szCs w:val="26"/>
          <w:shd w:val="clear" w:color="auto" w:fill="FFFFFF"/>
        </w:rPr>
        <w:t xml:space="preserve"> (Central Time)</w:t>
      </w:r>
    </w:p>
    <w:p w14:paraId="340246D9" w14:textId="54108062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994DC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Zoom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160B19C1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690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 w:rsidR="00CB764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5</w:t>
      </w:r>
      <w:r w:rsidR="009014B0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75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: Card, check, money order or PayPal (paypal.me/jacarlson7), Venmo (@Jason-Carlson-07)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3AA447A1" w14:textId="77777777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2DA6AA55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Self-Healing techniques (full-body connection balancing 12 chakras)</w:t>
      </w:r>
    </w:p>
    <w:p w14:paraId="12CA9F25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Chakra assessment and treatment techniques</w:t>
      </w:r>
    </w:p>
    <w:p w14:paraId="0FAEAEA6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Color Meditation</w:t>
      </w:r>
    </w:p>
    <w:p w14:paraId="4D93907E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Invoking God Teams when doing Spiritual Healing</w:t>
      </w:r>
    </w:p>
    <w:p w14:paraId="54750AC0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proofErr w:type="gramStart"/>
      <w:r w:rsidRPr="00FB52AF">
        <w:rPr>
          <w:rFonts w:asciiTheme="minorHAnsi" w:hAnsiTheme="minorHAnsi" w:cstheme="minorHAnsi"/>
          <w:color w:val="404040"/>
          <w:sz w:val="26"/>
          <w:szCs w:val="26"/>
        </w:rPr>
        <w:t>Honing in</w:t>
      </w:r>
      <w:proofErr w:type="gramEnd"/>
      <w:r w:rsidRPr="00FB52AF">
        <w:rPr>
          <w:rFonts w:asciiTheme="minorHAnsi" w:hAnsiTheme="minorHAnsi" w:cstheme="minorHAnsi"/>
          <w:color w:val="404040"/>
          <w:sz w:val="26"/>
          <w:szCs w:val="26"/>
        </w:rPr>
        <w:t xml:space="preserve"> on your intuitive skills and trusting guidance</w:t>
      </w:r>
    </w:p>
    <w:p w14:paraId="620164F8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Basic Energy Field assessment and treatment techniques</w:t>
      </w:r>
    </w:p>
    <w:p w14:paraId="5FFE97E1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Identify a pain ridge and treatment techniques</w:t>
      </w:r>
    </w:p>
    <w:p w14:paraId="53959438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Archangel Healing techniques</w:t>
      </w:r>
    </w:p>
    <w:p w14:paraId="54C2741C" w14:textId="77777777" w:rsidR="009014B0" w:rsidRPr="00FB52AF" w:rsidRDefault="009014B0" w:rsidP="009014B0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Spiritual surgery with our focus on knees</w:t>
      </w:r>
    </w:p>
    <w:p w14:paraId="74E2B4BE" w14:textId="77777777" w:rsidR="00FB52AF" w:rsidRPr="00FB52AF" w:rsidRDefault="00FB52AF" w:rsidP="00FB52AF">
      <w:pPr>
        <w:numPr>
          <w:ilvl w:val="0"/>
          <w:numId w:val="1"/>
        </w:numPr>
        <w:spacing w:line="390" w:lineRule="atLeast"/>
        <w:textAlignment w:val="baseline"/>
        <w:rPr>
          <w:rFonts w:asciiTheme="minorHAnsi" w:hAnsiTheme="minorHAnsi" w:cstheme="minorHAnsi"/>
          <w:color w:val="404040"/>
          <w:sz w:val="26"/>
          <w:szCs w:val="26"/>
        </w:rPr>
      </w:pPr>
      <w:r w:rsidRPr="00FB52AF">
        <w:rPr>
          <w:rFonts w:asciiTheme="minorHAnsi" w:hAnsiTheme="minorHAnsi" w:cstheme="minorHAnsi"/>
          <w:color w:val="404040"/>
          <w:sz w:val="26"/>
          <w:szCs w:val="26"/>
        </w:rPr>
        <w:t>Communicating with energies causing disharmony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FB52AF">
      <w:pgSz w:w="12240" w:h="15840"/>
      <w:pgMar w:top="72" w:right="432" w:bottom="7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64A"/>
    <w:multiLevelType w:val="multilevel"/>
    <w:tmpl w:val="3A2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A57B1"/>
    <w:multiLevelType w:val="multilevel"/>
    <w:tmpl w:val="B5A0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13617F"/>
    <w:multiLevelType w:val="multilevel"/>
    <w:tmpl w:val="040E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F456B"/>
    <w:multiLevelType w:val="multilevel"/>
    <w:tmpl w:val="9730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C4715"/>
    <w:multiLevelType w:val="multilevel"/>
    <w:tmpl w:val="451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F97A29"/>
    <w:multiLevelType w:val="multilevel"/>
    <w:tmpl w:val="9072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D6746B"/>
    <w:multiLevelType w:val="multilevel"/>
    <w:tmpl w:val="F3D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A2048"/>
    <w:multiLevelType w:val="multilevel"/>
    <w:tmpl w:val="50B2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0F0C72"/>
    <w:multiLevelType w:val="multilevel"/>
    <w:tmpl w:val="3FF4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81630F"/>
    <w:multiLevelType w:val="multilevel"/>
    <w:tmpl w:val="E9E4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10"/>
  </w:num>
  <w:num w:numId="2" w16cid:durableId="1410620043">
    <w:abstractNumId w:val="7"/>
  </w:num>
  <w:num w:numId="3" w16cid:durableId="1764102926">
    <w:abstractNumId w:val="1"/>
  </w:num>
  <w:num w:numId="4" w16cid:durableId="80953364">
    <w:abstractNumId w:val="0"/>
  </w:num>
  <w:num w:numId="5" w16cid:durableId="1726442259">
    <w:abstractNumId w:val="3"/>
  </w:num>
  <w:num w:numId="6" w16cid:durableId="1581717719">
    <w:abstractNumId w:val="2"/>
  </w:num>
  <w:num w:numId="7" w16cid:durableId="1327974746">
    <w:abstractNumId w:val="9"/>
  </w:num>
  <w:num w:numId="8" w16cid:durableId="1013537275">
    <w:abstractNumId w:val="8"/>
  </w:num>
  <w:num w:numId="9" w16cid:durableId="1208107960">
    <w:abstractNumId w:val="5"/>
  </w:num>
  <w:num w:numId="10" w16cid:durableId="1184788693">
    <w:abstractNumId w:val="6"/>
  </w:num>
  <w:num w:numId="11" w16cid:durableId="364595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A3B01"/>
    <w:rsid w:val="000E3A8E"/>
    <w:rsid w:val="001178EB"/>
    <w:rsid w:val="00151132"/>
    <w:rsid w:val="001A40AE"/>
    <w:rsid w:val="001F2053"/>
    <w:rsid w:val="00200E1D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3517F7"/>
    <w:rsid w:val="003C4B2A"/>
    <w:rsid w:val="0047760B"/>
    <w:rsid w:val="004959C3"/>
    <w:rsid w:val="004F79E1"/>
    <w:rsid w:val="00533F7E"/>
    <w:rsid w:val="00554A2E"/>
    <w:rsid w:val="0058041E"/>
    <w:rsid w:val="00597D63"/>
    <w:rsid w:val="005E2F78"/>
    <w:rsid w:val="00691AF7"/>
    <w:rsid w:val="00693BF9"/>
    <w:rsid w:val="006B243B"/>
    <w:rsid w:val="006B4FEE"/>
    <w:rsid w:val="006C3BC9"/>
    <w:rsid w:val="006C4908"/>
    <w:rsid w:val="0079222D"/>
    <w:rsid w:val="007B7942"/>
    <w:rsid w:val="0080591A"/>
    <w:rsid w:val="00841F9C"/>
    <w:rsid w:val="00873A3B"/>
    <w:rsid w:val="008753CC"/>
    <w:rsid w:val="00877DE7"/>
    <w:rsid w:val="009014B0"/>
    <w:rsid w:val="00957470"/>
    <w:rsid w:val="00967EC4"/>
    <w:rsid w:val="00984496"/>
    <w:rsid w:val="00994DCF"/>
    <w:rsid w:val="009F3290"/>
    <w:rsid w:val="00A1784D"/>
    <w:rsid w:val="00A45F89"/>
    <w:rsid w:val="00A47491"/>
    <w:rsid w:val="00AB4124"/>
    <w:rsid w:val="00AC17F9"/>
    <w:rsid w:val="00AC2E70"/>
    <w:rsid w:val="00AC5B7D"/>
    <w:rsid w:val="00AE1B35"/>
    <w:rsid w:val="00AE3F62"/>
    <w:rsid w:val="00B23A3E"/>
    <w:rsid w:val="00B62711"/>
    <w:rsid w:val="00BF0C86"/>
    <w:rsid w:val="00CB69E3"/>
    <w:rsid w:val="00CB764D"/>
    <w:rsid w:val="00D61CE6"/>
    <w:rsid w:val="00DC11A1"/>
    <w:rsid w:val="00DD0966"/>
    <w:rsid w:val="00E56185"/>
    <w:rsid w:val="00F166A1"/>
    <w:rsid w:val="00F40644"/>
    <w:rsid w:val="00F719BA"/>
    <w:rsid w:val="00FB27EC"/>
    <w:rsid w:val="00F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1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3</cp:revision>
  <cp:lastPrinted>2023-03-05T19:39:00Z</cp:lastPrinted>
  <dcterms:created xsi:type="dcterms:W3CDTF">2025-01-11T23:41:00Z</dcterms:created>
  <dcterms:modified xsi:type="dcterms:W3CDTF">2025-09-25T18:11:00Z</dcterms:modified>
</cp:coreProperties>
</file>